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A364" w14:textId="77777777" w:rsidR="00B030F2" w:rsidRDefault="00B030F2" w:rsidP="00B030F2"/>
    <w:p w14:paraId="2A505D74" w14:textId="54A8380A" w:rsidR="004D7E30" w:rsidRDefault="00B030F2" w:rsidP="004D7E30">
      <w:pPr>
        <w:ind w:left="3540" w:hanging="3540"/>
      </w:pPr>
      <w:r>
        <w:t xml:space="preserve">............................................ </w:t>
      </w:r>
      <w:r w:rsidR="004D7E30">
        <w:tab/>
      </w:r>
      <w:r w:rsidR="004D7E30">
        <w:tab/>
      </w:r>
      <w:r w:rsidR="004D7E30">
        <w:tab/>
      </w:r>
      <w:r w:rsidR="004D7E30">
        <w:tab/>
      </w:r>
      <w:r w:rsidR="004D7E30">
        <w:t xml:space="preserve">............................................ </w:t>
      </w:r>
    </w:p>
    <w:p w14:paraId="38486A6A" w14:textId="547AA7F4" w:rsidR="004D7E30" w:rsidRDefault="004D7E30" w:rsidP="004D7E30">
      <w:pPr>
        <w:ind w:left="3540" w:hanging="3540"/>
      </w:pPr>
      <w:r>
        <w:t>(imię i nazwisko Beneficjenta)</w:t>
      </w:r>
      <w:r w:rsidRPr="004D7E30">
        <w:t xml:space="preserve"> </w:t>
      </w:r>
      <w:r>
        <w:tab/>
      </w:r>
      <w:r>
        <w:tab/>
      </w:r>
      <w:r>
        <w:tab/>
      </w:r>
      <w:r>
        <w:tab/>
      </w:r>
      <w:r>
        <w:t>(miejscowość i data)</w:t>
      </w:r>
    </w:p>
    <w:p w14:paraId="318224DB" w14:textId="1A07BEDB" w:rsidR="00B030F2" w:rsidRDefault="004D7E30" w:rsidP="004D7E30">
      <w:pPr>
        <w:ind w:left="3540" w:hanging="3540"/>
      </w:pPr>
      <w:r>
        <w:t>...........................................</w:t>
      </w:r>
    </w:p>
    <w:p w14:paraId="03B4FAB3" w14:textId="77777777" w:rsidR="004D7E30" w:rsidRDefault="00B030F2" w:rsidP="00B030F2">
      <w:r>
        <w:t xml:space="preserve">............................................ </w:t>
      </w:r>
    </w:p>
    <w:p w14:paraId="277B9540" w14:textId="77777777" w:rsidR="004D7E30" w:rsidRDefault="00B030F2" w:rsidP="00B030F2">
      <w:r>
        <w:t xml:space="preserve">(adres zamieszkania) </w:t>
      </w:r>
    </w:p>
    <w:p w14:paraId="2DE11B38" w14:textId="77777777" w:rsidR="004D7E30" w:rsidRDefault="004D7E30" w:rsidP="00B030F2"/>
    <w:p w14:paraId="27798E4C" w14:textId="77777777" w:rsidR="003377B5" w:rsidRDefault="003377B5" w:rsidP="003377B5">
      <w:pPr>
        <w:jc w:val="center"/>
        <w:rPr>
          <w:b/>
          <w:bCs/>
        </w:rPr>
      </w:pPr>
    </w:p>
    <w:p w14:paraId="1DAACDCA" w14:textId="6A5A5B9D" w:rsidR="003377B5" w:rsidRPr="003377B5" w:rsidRDefault="00B030F2" w:rsidP="003377B5">
      <w:pPr>
        <w:jc w:val="center"/>
        <w:rPr>
          <w:b/>
          <w:bCs/>
        </w:rPr>
      </w:pPr>
      <w:r w:rsidRPr="003377B5">
        <w:rPr>
          <w:b/>
          <w:bCs/>
        </w:rPr>
        <w:t>Oświadczenie o zapoznaniu się z „</w:t>
      </w:r>
      <w:r w:rsidR="003377B5" w:rsidRPr="003377B5">
        <w:rPr>
          <w:b/>
          <w:bCs/>
        </w:rPr>
        <w:t>Regulamin świadczenia usług transportowych</w:t>
      </w:r>
      <w:r w:rsidR="003377B5" w:rsidRPr="003377B5">
        <w:rPr>
          <w:b/>
          <w:bCs/>
        </w:rPr>
        <w:t xml:space="preserve"> </w:t>
      </w:r>
      <w:proofErr w:type="spellStart"/>
      <w:r w:rsidR="003377B5" w:rsidRPr="003377B5">
        <w:rPr>
          <w:b/>
          <w:bCs/>
        </w:rPr>
        <w:t>door</w:t>
      </w:r>
      <w:proofErr w:type="spellEnd"/>
      <w:r w:rsidR="003377B5" w:rsidRPr="003377B5">
        <w:rPr>
          <w:b/>
          <w:bCs/>
        </w:rPr>
        <w:t>-to-</w:t>
      </w:r>
      <w:proofErr w:type="spellStart"/>
      <w:r w:rsidR="003377B5" w:rsidRPr="003377B5">
        <w:rPr>
          <w:b/>
          <w:bCs/>
        </w:rPr>
        <w:t>door</w:t>
      </w:r>
      <w:proofErr w:type="spellEnd"/>
      <w:r w:rsidRPr="003377B5">
        <w:rPr>
          <w:b/>
          <w:bCs/>
        </w:rPr>
        <w:t>”</w:t>
      </w:r>
    </w:p>
    <w:p w14:paraId="36AB4171" w14:textId="77777777" w:rsidR="003377B5" w:rsidRDefault="003377B5" w:rsidP="00B030F2"/>
    <w:p w14:paraId="3A35183C" w14:textId="77777777" w:rsidR="003377B5" w:rsidRDefault="003377B5" w:rsidP="00B030F2"/>
    <w:p w14:paraId="34514D19" w14:textId="67270933" w:rsidR="00027A4D" w:rsidRDefault="00B030F2" w:rsidP="003377B5">
      <w:p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treścią „</w:t>
      </w:r>
      <w:r w:rsidR="003377B5">
        <w:t>Regulamin</w:t>
      </w:r>
      <w:r w:rsidR="009341A5">
        <w:t>u</w:t>
      </w:r>
      <w:r w:rsidR="003377B5">
        <w:t xml:space="preserve"> świadczenia usług transportowych</w:t>
      </w:r>
      <w:r w:rsidR="003377B5">
        <w:t xml:space="preserve"> </w:t>
      </w:r>
      <w:proofErr w:type="spellStart"/>
      <w:r w:rsidR="003377B5">
        <w:t>door</w:t>
      </w:r>
      <w:proofErr w:type="spellEnd"/>
      <w:r w:rsidR="003377B5">
        <w:t>-to-</w:t>
      </w:r>
      <w:proofErr w:type="spellStart"/>
      <w:r w:rsidR="003377B5">
        <w:t>door</w:t>
      </w:r>
      <w:proofErr w:type="spellEnd"/>
      <w:r>
        <w:t xml:space="preserve">” realizowanych przez </w:t>
      </w:r>
      <w:r w:rsidR="00027A4D">
        <w:t xml:space="preserve">Gminę Aleksandrów Kujawski. </w:t>
      </w:r>
      <w:r>
        <w:t xml:space="preserve"> </w:t>
      </w:r>
    </w:p>
    <w:p w14:paraId="700C03B8" w14:textId="77777777" w:rsidR="00027A4D" w:rsidRDefault="00027A4D" w:rsidP="003377B5">
      <w:pPr>
        <w:jc w:val="both"/>
      </w:pPr>
    </w:p>
    <w:p w14:paraId="113837A6" w14:textId="77777777" w:rsidR="00027A4D" w:rsidRDefault="00027A4D" w:rsidP="003377B5">
      <w:pPr>
        <w:jc w:val="both"/>
      </w:pPr>
    </w:p>
    <w:p w14:paraId="18C652D3" w14:textId="77777777" w:rsidR="00027A4D" w:rsidRDefault="00027A4D" w:rsidP="003377B5">
      <w:pPr>
        <w:jc w:val="both"/>
      </w:pPr>
    </w:p>
    <w:p w14:paraId="4EAAA48A" w14:textId="77777777" w:rsidR="00027A4D" w:rsidRDefault="00B030F2" w:rsidP="00027A4D">
      <w:pPr>
        <w:jc w:val="right"/>
      </w:pPr>
      <w:r>
        <w:t xml:space="preserve">............................................ </w:t>
      </w:r>
    </w:p>
    <w:p w14:paraId="5A7146A0" w14:textId="037723C5" w:rsidR="00B030F2" w:rsidRDefault="00B030F2" w:rsidP="00027A4D">
      <w:pPr>
        <w:jc w:val="right"/>
      </w:pPr>
      <w:r>
        <w:t>(podpis Beneficjenta</w:t>
      </w:r>
      <w:r w:rsidR="00027A4D">
        <w:t>)</w:t>
      </w:r>
    </w:p>
    <w:p w14:paraId="4CA591A2" w14:textId="77777777" w:rsidR="00B95051" w:rsidRDefault="00B95051"/>
    <w:sectPr w:rsidR="00B95051" w:rsidSect="00B97F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B0DC" w14:textId="77777777" w:rsidR="007A5FDB" w:rsidRDefault="00035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6C71F" w14:textId="77777777" w:rsidR="00115817" w:rsidRDefault="000352DE" w:rsidP="0011581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985265" wp14:editId="5E9DCBC6">
          <wp:simplePos x="0" y="0"/>
          <wp:positionH relativeFrom="margin">
            <wp:posOffset>-276225</wp:posOffset>
          </wp:positionH>
          <wp:positionV relativeFrom="margin">
            <wp:posOffset>8373745</wp:posOffset>
          </wp:positionV>
          <wp:extent cx="1990725" cy="526776"/>
          <wp:effectExtent l="0" t="0" r="0" b="6985"/>
          <wp:wrapSquare wrapText="bothSides"/>
          <wp:docPr id="5" name="Obraz 5" descr="Herb - głowa byka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 - głowa byka na czerwon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26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69F5806" wp14:editId="0A00CA01">
          <wp:simplePos x="0" y="0"/>
          <wp:positionH relativeFrom="margin">
            <wp:posOffset>4552950</wp:posOffset>
          </wp:positionH>
          <wp:positionV relativeFrom="paragraph">
            <wp:posOffset>-51435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B1E3A6" w14:textId="77777777" w:rsidR="00115817" w:rsidRDefault="000352DE" w:rsidP="00115817">
    <w:pPr>
      <w:pStyle w:val="Stopka"/>
    </w:pPr>
  </w:p>
  <w:p w14:paraId="22774D05" w14:textId="77777777" w:rsidR="00115817" w:rsidRDefault="000352DE" w:rsidP="00115817">
    <w:pPr>
      <w:pStyle w:val="Stopka"/>
    </w:pPr>
  </w:p>
  <w:p w14:paraId="55D27A14" w14:textId="77777777" w:rsidR="00115817" w:rsidRDefault="000352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BB0D3" w14:textId="77777777" w:rsidR="007A5FDB" w:rsidRDefault="000352D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F9BAD" w14:textId="77777777" w:rsidR="007A5FDB" w:rsidRDefault="000352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561C8" w14:textId="77777777" w:rsidR="00037601" w:rsidRPr="00184153" w:rsidRDefault="000352DE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3DA7FE" wp14:editId="6F627E68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E509B9" w14:textId="77777777" w:rsidR="00037601" w:rsidRPr="00B97F87" w:rsidRDefault="000352DE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11B2F6C5" w14:textId="77777777" w:rsidR="00037601" w:rsidRPr="00B97F87" w:rsidRDefault="000352DE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p w14:paraId="19B1A116" w14:textId="77777777" w:rsidR="00037601" w:rsidRDefault="0003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00EA5" w14:textId="77777777" w:rsidR="007A5FDB" w:rsidRDefault="0003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81866"/>
    <w:multiLevelType w:val="hybridMultilevel"/>
    <w:tmpl w:val="9DE2859E"/>
    <w:lvl w:ilvl="0" w:tplc="A134F0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F2"/>
    <w:rsid w:val="00006195"/>
    <w:rsid w:val="00027A4D"/>
    <w:rsid w:val="000352DE"/>
    <w:rsid w:val="003377B5"/>
    <w:rsid w:val="004D7E30"/>
    <w:rsid w:val="00664CFA"/>
    <w:rsid w:val="00895497"/>
    <w:rsid w:val="009341A5"/>
    <w:rsid w:val="00B030F2"/>
    <w:rsid w:val="00B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4A4F"/>
  <w15:chartTrackingRefBased/>
  <w15:docId w15:val="{E1A62C9B-276C-4FE0-A238-85CBB25A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F2"/>
  </w:style>
  <w:style w:type="paragraph" w:styleId="Stopka">
    <w:name w:val="footer"/>
    <w:basedOn w:val="Normalny"/>
    <w:link w:val="StopkaZnak"/>
    <w:uiPriority w:val="99"/>
    <w:unhideWhenUsed/>
    <w:rsid w:val="00B0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1</cp:revision>
  <dcterms:created xsi:type="dcterms:W3CDTF">2021-03-09T08:27:00Z</dcterms:created>
  <dcterms:modified xsi:type="dcterms:W3CDTF">2021-03-09T09:07:00Z</dcterms:modified>
</cp:coreProperties>
</file>