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E9" w:rsidRPr="004905E9" w:rsidRDefault="004905E9" w:rsidP="00490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7027"/>
        <w:gridCol w:w="8361"/>
      </w:tblGrid>
      <w:tr w:rsidR="00746406" w:rsidTr="001D2426">
        <w:trPr>
          <w:trHeight w:val="9928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:rsidR="00CA0171" w:rsidRDefault="00CA0171" w:rsidP="0074640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CA0171" w:rsidRDefault="00CA0171" w:rsidP="0074640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2B76D35" wp14:editId="11E57062">
                  <wp:extent cx="1981200" cy="1296481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796" cy="1312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4405" w:rsidRDefault="00F84405" w:rsidP="0074640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46406" w:rsidRPr="007A3364" w:rsidRDefault="00746406" w:rsidP="00746406">
            <w:pPr>
              <w:rPr>
                <w:b/>
                <w:sz w:val="28"/>
                <w:szCs w:val="28"/>
              </w:rPr>
            </w:pPr>
            <w:r w:rsidRPr="007A3364">
              <w:rPr>
                <w:b/>
                <w:bCs/>
                <w:sz w:val="28"/>
                <w:szCs w:val="28"/>
                <w:u w:val="single"/>
              </w:rPr>
              <w:t>Wielkopolski Ośrodek Doradztwa Rolniczego w Poznaniu</w:t>
            </w:r>
            <w:r w:rsidRPr="007A3364">
              <w:rPr>
                <w:b/>
                <w:sz w:val="28"/>
                <w:szCs w:val="28"/>
              </w:rPr>
              <w:t xml:space="preserve"> </w:t>
            </w:r>
          </w:p>
          <w:p w:rsidR="00746406" w:rsidRPr="00746406" w:rsidRDefault="00746406" w:rsidP="00746406">
            <w:pPr>
              <w:rPr>
                <w:b/>
                <w:bCs/>
              </w:rPr>
            </w:pPr>
          </w:p>
          <w:p w:rsidR="00F84405" w:rsidRDefault="00F84405" w:rsidP="00746406">
            <w:pPr>
              <w:rPr>
                <w:sz w:val="24"/>
                <w:szCs w:val="24"/>
              </w:rPr>
            </w:pP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A3364">
              <w:rPr>
                <w:sz w:val="24"/>
                <w:szCs w:val="24"/>
              </w:rPr>
              <w:t>Rozkręcamy wielkopolski e-bazarek!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Wielkopolski e-bazarek to nowy, bezpłatny serwis ogłoszeniowy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dla producentów rolnych, konsumentów i innych odbiorców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zainteresowanych towarami rolniczymi. Serwis prowadzi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Wielkopolski Ośrodek Doradztwa Rolniczego w Poznaniu.  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Chcesz sprzedawać swoje produkty na wielkopolskim e-bazarku?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Wejdź na stronę internetową </w:t>
            </w:r>
            <w:hyperlink r:id="rId6" w:tgtFrame="_blank" w:history="1">
              <w:r w:rsidRPr="007A3364">
                <w:rPr>
                  <w:rStyle w:val="Hipercze"/>
                  <w:sz w:val="24"/>
                  <w:szCs w:val="24"/>
                </w:rPr>
                <w:t>www.wielkopolskiebazarek.pl</w:t>
              </w:r>
            </w:hyperlink>
            <w:r w:rsidRPr="007A3364">
              <w:rPr>
                <w:sz w:val="24"/>
                <w:szCs w:val="24"/>
              </w:rPr>
              <w:t xml:space="preserve"> i zarejestruj się!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Chcesz kupować produkty żywnościowe w cenach producenta?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 xml:space="preserve">Wejdź na stronę internetową </w:t>
            </w:r>
            <w:hyperlink r:id="rId7" w:tgtFrame="_blank" w:history="1">
              <w:r w:rsidRPr="007A3364">
                <w:rPr>
                  <w:rStyle w:val="Hipercze"/>
                  <w:sz w:val="24"/>
                  <w:szCs w:val="24"/>
                </w:rPr>
                <w:t>www.wielkopolskiebazarek.pl</w:t>
              </w:r>
            </w:hyperlink>
            <w:r w:rsidRPr="007A3364">
              <w:rPr>
                <w:sz w:val="24"/>
                <w:szCs w:val="24"/>
              </w:rPr>
              <w:t xml:space="preserve"> </w:t>
            </w:r>
          </w:p>
          <w:p w:rsidR="00746406" w:rsidRPr="007A3364" w:rsidRDefault="00746406" w:rsidP="00746406">
            <w:pPr>
              <w:rPr>
                <w:sz w:val="24"/>
                <w:szCs w:val="24"/>
              </w:rPr>
            </w:pPr>
            <w:r w:rsidRPr="007A3364">
              <w:rPr>
                <w:sz w:val="24"/>
                <w:szCs w:val="24"/>
              </w:rPr>
              <w:t>i znajdź interesujące Cię artykuły.</w:t>
            </w:r>
          </w:p>
          <w:p w:rsidR="00746406" w:rsidRPr="00746406" w:rsidRDefault="00746406" w:rsidP="00746406">
            <w:pPr>
              <w:rPr>
                <w:b/>
              </w:rPr>
            </w:pPr>
          </w:p>
          <w:p w:rsidR="00F84405" w:rsidRDefault="00F84405" w:rsidP="00746406">
            <w:pPr>
              <w:rPr>
                <w:b/>
                <w:sz w:val="28"/>
                <w:szCs w:val="28"/>
              </w:rPr>
            </w:pPr>
          </w:p>
          <w:p w:rsidR="00746406" w:rsidRPr="007A3364" w:rsidRDefault="00746406" w:rsidP="00746406">
            <w:pPr>
              <w:rPr>
                <w:b/>
                <w:sz w:val="28"/>
                <w:szCs w:val="28"/>
              </w:rPr>
            </w:pPr>
            <w:r w:rsidRPr="007A3364">
              <w:rPr>
                <w:b/>
                <w:sz w:val="28"/>
                <w:szCs w:val="28"/>
              </w:rPr>
              <w:t>Zapraszamy!</w:t>
            </w:r>
          </w:p>
          <w:p w:rsidR="00746406" w:rsidRPr="00746406" w:rsidRDefault="00746406" w:rsidP="00746406">
            <w:pPr>
              <w:rPr>
                <w:rStyle w:val="Hipercze"/>
              </w:rPr>
            </w:pPr>
            <w:r w:rsidRPr="00746406">
              <w:fldChar w:fldCharType="begin"/>
            </w:r>
            <w:r w:rsidRPr="00746406">
              <w:instrText xml:space="preserve"> HYPERLINK "https://www.facebook.com/439506569424492/photos/a.1638652842843186/3864322946942820/?type=3&amp;eid=ARAtsGAkUSwmUrYMB2TVuNNY9pz479eCNeP5zrKMXb4HEAGsyU0etJrbNlv76ds8Wn0GmBesAvUnqaD4&amp;__xts__%5B0%5D=68.ARACdePCMXUewUxtxWvBV6TTtzzQ3lPmA7kALGGEvAy2hIIOMBqJAc07aZ54gQeaGmPUQ9HcjXunK4zONrnQ2R4pDf3pXgt9h3cIbQ4PaZ9I6yDkPHtaTYa9gZkIHHdvmFm0cf4lOc5oxK2G_OIBgaOqvecYAVxfRPom-82iql6Ptvunqe1KndIEZI1LE1gAS_6px8I8tx7v6oFW5kpIagFJ1TEIAuIrFjTa6zBSt0i5ipvnKYxTpJdnuIsbPyNcyql6b9wWlT9MEPRdmPK2LHipjbUvObaJ4AvPVwW7zbi9PEayYHvi-BNv4RwwH_7eTIT8Gw75lqVscKcsT6sVTCjXCQ&amp;__tn__=EEHH-R" </w:instrText>
            </w:r>
            <w:r w:rsidRPr="00746406">
              <w:fldChar w:fldCharType="separate"/>
            </w:r>
          </w:p>
          <w:p w:rsidR="00746406" w:rsidRPr="00746406" w:rsidRDefault="00746406" w:rsidP="00746406">
            <w:pPr>
              <w:rPr>
                <w:rStyle w:val="Hipercze"/>
              </w:rPr>
            </w:pPr>
          </w:p>
          <w:p w:rsidR="00746406" w:rsidRDefault="00746406" w:rsidP="00746406">
            <w:r w:rsidRPr="00746406">
              <w:fldChar w:fldCharType="end"/>
            </w:r>
          </w:p>
        </w:tc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</w:tcPr>
          <w:p w:rsidR="00746406" w:rsidRDefault="00746406" w:rsidP="00746406">
            <w:r>
              <w:rPr>
                <w:noProof/>
                <w:lang w:eastAsia="pl-PL"/>
              </w:rPr>
              <w:drawing>
                <wp:inline distT="0" distB="0" distL="0" distR="0">
                  <wp:extent cx="5046345" cy="5762625"/>
                  <wp:effectExtent l="0" t="0" r="190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ielkoposki-e-bazarek-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8" t="-44361" r="369" b="-39125"/>
                          <a:stretch/>
                        </pic:blipFill>
                        <pic:spPr bwMode="auto">
                          <a:xfrm>
                            <a:off x="0" y="0"/>
                            <a:ext cx="5065883" cy="5784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D85" w:rsidRDefault="00867D85"/>
    <w:sectPr w:rsidR="00867D85" w:rsidSect="00490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9"/>
    <w:rsid w:val="00182016"/>
    <w:rsid w:val="001D2426"/>
    <w:rsid w:val="004303B6"/>
    <w:rsid w:val="004905E9"/>
    <w:rsid w:val="00746406"/>
    <w:rsid w:val="007A3364"/>
    <w:rsid w:val="00867D85"/>
    <w:rsid w:val="00940AC2"/>
    <w:rsid w:val="009D68BA"/>
    <w:rsid w:val="00CA0171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C390-7EDB-4FA1-B52A-D54AE41E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64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3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wielkopolskiebazarek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elkopolskiebazarek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DF56-3479-4DDA-B9D9-AF3AF342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ewa.kieltyka</dc:creator>
  <cp:keywords/>
  <dc:description/>
  <cp:lastModifiedBy>ewa.kieltyka</cp:lastModifiedBy>
  <cp:revision>6</cp:revision>
  <cp:lastPrinted>2020-06-10T10:10:00Z</cp:lastPrinted>
  <dcterms:created xsi:type="dcterms:W3CDTF">2020-06-10T09:47:00Z</dcterms:created>
  <dcterms:modified xsi:type="dcterms:W3CDTF">2020-06-12T06:43:00Z</dcterms:modified>
</cp:coreProperties>
</file>