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7FE" w:rsidRDefault="00240824" w:rsidP="009B1B8A">
      <w:pPr>
        <w:spacing w:after="0" w:line="240" w:lineRule="auto"/>
        <w:jc w:val="both"/>
        <w:rPr>
          <w:rFonts w:ascii="Arial" w:hAnsi="Arial" w:cs="Arial"/>
          <w:w w:val="300"/>
          <w:sz w:val="8"/>
          <w:szCs w:val="24"/>
        </w:rPr>
      </w:pPr>
      <w:r w:rsidRPr="00240824">
        <w:rPr>
          <w:rFonts w:ascii="Times New Roman" w:hAnsi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.3pt;margin-top:4.8pt;width:454.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" strokeweight="1.75pt"/>
        </w:pict>
      </w: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Pr="00160F20" w:rsidRDefault="007327FE" w:rsidP="007327FE">
      <w:pPr>
        <w:spacing w:after="0" w:line="240" w:lineRule="auto"/>
        <w:rPr>
          <w:rFonts w:ascii="Arial" w:hAnsi="Arial" w:cs="Arial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  <w:r>
        <w:rPr>
          <w:rFonts w:ascii="Arial" w:hAnsi="Arial" w:cs="Arial"/>
          <w:w w:val="300"/>
          <w:sz w:val="8"/>
          <w:szCs w:val="24"/>
        </w:rPr>
        <w:t xml:space="preserve">   </w:t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</w:p>
    <w:p w:rsidR="007327FE" w:rsidRPr="00D66633" w:rsidRDefault="007327FE" w:rsidP="007327FE">
      <w:pPr>
        <w:spacing w:after="0" w:line="480" w:lineRule="auto"/>
        <w:ind w:right="567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0"/>
          <w:szCs w:val="24"/>
        </w:rPr>
        <w:t xml:space="preserve">                                     </w:t>
      </w:r>
      <w:r w:rsidRPr="00D66633">
        <w:rPr>
          <w:rFonts w:ascii="Arial" w:hAnsi="Arial" w:cs="Arial"/>
          <w:sz w:val="10"/>
          <w:szCs w:val="24"/>
        </w:rPr>
        <w:t>(dane wykonawcy)</w:t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Gmina Szulborze Wielkie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ul. Romantyczna 2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07-324 Szulborze Wielkie</w:t>
      </w: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FD00FF" w:rsidRDefault="00F96FCF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  <w:r w:rsidRPr="00D104CA"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  <w:t>oferta</w:t>
      </w:r>
    </w:p>
    <w:p w:rsidR="00C669B2" w:rsidRPr="00F167EB" w:rsidRDefault="00C669B2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C9525B" w:rsidRPr="009B1B8A" w:rsidRDefault="00F96FCF" w:rsidP="00C952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 xml:space="preserve">Odpowiadając na zapytanie ofertowe </w:t>
      </w:r>
      <w:r w:rsidR="007327FE" w:rsidRPr="009B1B8A">
        <w:rPr>
          <w:rFonts w:ascii="Times New Roman" w:hAnsi="Times New Roman" w:cs="Times New Roman"/>
        </w:rPr>
        <w:t>Gk.</w:t>
      </w:r>
      <w:r w:rsidR="00707324">
        <w:rPr>
          <w:rFonts w:ascii="Times New Roman" w:hAnsi="Times New Roman" w:cs="Times New Roman"/>
        </w:rPr>
        <w:t>6721.1.</w:t>
      </w:r>
      <w:r w:rsidR="002C6CC1" w:rsidRPr="009B1B8A">
        <w:rPr>
          <w:rFonts w:ascii="Times New Roman" w:hAnsi="Times New Roman" w:cs="Times New Roman"/>
        </w:rPr>
        <w:t>20</w:t>
      </w:r>
      <w:r w:rsidR="00D104CA" w:rsidRPr="009B1B8A">
        <w:rPr>
          <w:rFonts w:ascii="Times New Roman" w:hAnsi="Times New Roman" w:cs="Times New Roman"/>
        </w:rPr>
        <w:t>2</w:t>
      </w:r>
      <w:r w:rsidR="009B1B8A" w:rsidRPr="009B1B8A">
        <w:rPr>
          <w:rFonts w:ascii="Times New Roman" w:hAnsi="Times New Roman" w:cs="Times New Roman"/>
        </w:rPr>
        <w:t>4</w:t>
      </w:r>
      <w:r w:rsidR="002C6CC1" w:rsidRPr="009B1B8A">
        <w:rPr>
          <w:rFonts w:ascii="Times New Roman" w:hAnsi="Times New Roman" w:cs="Times New Roman"/>
        </w:rPr>
        <w:t xml:space="preserve"> z dnia </w:t>
      </w:r>
      <w:r w:rsidR="00707324">
        <w:rPr>
          <w:rFonts w:ascii="Times New Roman" w:hAnsi="Times New Roman" w:cs="Times New Roman"/>
        </w:rPr>
        <w:t>0</w:t>
      </w:r>
      <w:r w:rsidR="00944B06">
        <w:rPr>
          <w:rFonts w:ascii="Times New Roman" w:hAnsi="Times New Roman" w:cs="Times New Roman"/>
        </w:rPr>
        <w:t>5</w:t>
      </w:r>
      <w:r w:rsidR="00707324">
        <w:rPr>
          <w:rFonts w:ascii="Times New Roman" w:hAnsi="Times New Roman" w:cs="Times New Roman"/>
        </w:rPr>
        <w:t xml:space="preserve"> marca 2024 r. </w:t>
      </w:r>
      <w:r w:rsidRPr="009B1B8A">
        <w:rPr>
          <w:rFonts w:ascii="Times New Roman" w:hAnsi="Times New Roman" w:cs="Times New Roman"/>
        </w:rPr>
        <w:t>oferuję realizację zamówienia</w:t>
      </w:r>
      <w:r w:rsidR="00FD00FF" w:rsidRPr="009B1B8A">
        <w:rPr>
          <w:rFonts w:ascii="Times New Roman" w:hAnsi="Times New Roman" w:cs="Times New Roman"/>
        </w:rPr>
        <w:t xml:space="preserve"> </w:t>
      </w:r>
      <w:r w:rsidR="00F167EB" w:rsidRPr="009B1B8A">
        <w:rPr>
          <w:rFonts w:ascii="Times New Roman" w:hAnsi="Times New Roman" w:cs="Times New Roman"/>
        </w:rPr>
        <w:t xml:space="preserve">pn.: </w:t>
      </w:r>
      <w:r w:rsidR="009B1B8A" w:rsidRPr="009B1B8A">
        <w:rPr>
          <w:rFonts w:ascii="Times New Roman" w:hAnsi="Times New Roman" w:cs="Times New Roman"/>
        </w:rPr>
        <w:t>„</w:t>
      </w:r>
      <w:r w:rsidR="00707324" w:rsidRPr="00D72F33">
        <w:rPr>
          <w:rFonts w:ascii="Times New Roman" w:hAnsi="Times New Roman" w:cs="Times New Roman"/>
          <w:sz w:val="24"/>
          <w:szCs w:val="24"/>
        </w:rPr>
        <w:t>O</w:t>
      </w:r>
      <w:bookmarkStart w:id="0" w:name="_Hlk160436221"/>
      <w:r w:rsidR="00707324">
        <w:rPr>
          <w:rFonts w:ascii="Times New Roman" w:hAnsi="Times New Roman" w:cs="Times New Roman"/>
          <w:sz w:val="24"/>
          <w:szCs w:val="24"/>
        </w:rPr>
        <w:t>pracowanie projektu m</w:t>
      </w:r>
      <w:r w:rsidR="00707324" w:rsidRPr="00D72F33">
        <w:rPr>
          <w:rFonts w:ascii="Times New Roman" w:hAnsi="Times New Roman" w:cs="Times New Roman"/>
          <w:sz w:val="24"/>
          <w:szCs w:val="24"/>
        </w:rPr>
        <w:t xml:space="preserve">iejscowego planu zagospodarowania przestrzennego dla </w:t>
      </w:r>
      <w:r w:rsidR="00707324">
        <w:rPr>
          <w:rFonts w:ascii="Times New Roman" w:hAnsi="Times New Roman" w:cs="Times New Roman"/>
          <w:sz w:val="24"/>
          <w:szCs w:val="24"/>
        </w:rPr>
        <w:t xml:space="preserve">części obrębu Szulborze Wielkie, Szulborze-Koty i Leśniewo, gmina Szulborze Wielkie o powierzchni ok. 36,40 ha oraz dla </w:t>
      </w:r>
      <w:r w:rsidR="00707324" w:rsidRPr="00D72F33">
        <w:rPr>
          <w:rFonts w:ascii="Times New Roman" w:hAnsi="Times New Roman" w:cs="Times New Roman"/>
          <w:sz w:val="24"/>
          <w:szCs w:val="24"/>
        </w:rPr>
        <w:t>farmy elektrowni wiatrowych w części obrębu Godlewo-Gudosze, Brulino-Lipskie i Uścianek-Dębianka, Gmina Szulborze Wielkie</w:t>
      </w:r>
      <w:bookmarkEnd w:id="0"/>
      <w:r w:rsidR="00707324" w:rsidRPr="00D72F33">
        <w:rPr>
          <w:rFonts w:ascii="Times New Roman" w:hAnsi="Times New Roman" w:cs="Times New Roman"/>
          <w:sz w:val="24"/>
          <w:szCs w:val="24"/>
        </w:rPr>
        <w:t xml:space="preserve"> o powierzchni ok. </w:t>
      </w:r>
      <w:r w:rsidR="00944B06">
        <w:rPr>
          <w:rFonts w:ascii="Times New Roman" w:hAnsi="Times New Roman" w:cs="Times New Roman"/>
          <w:sz w:val="24"/>
          <w:szCs w:val="24"/>
        </w:rPr>
        <w:t>507</w:t>
      </w:r>
      <w:r w:rsidR="00707324" w:rsidRPr="00D72F33">
        <w:rPr>
          <w:rFonts w:ascii="Times New Roman" w:hAnsi="Times New Roman" w:cs="Times New Roman"/>
          <w:sz w:val="24"/>
          <w:szCs w:val="24"/>
        </w:rPr>
        <w:t xml:space="preserve"> ha</w:t>
      </w:r>
      <w:r w:rsidR="00944B06">
        <w:rPr>
          <w:rFonts w:ascii="Times New Roman" w:hAnsi="Times New Roman" w:cs="Times New Roman"/>
        </w:rPr>
        <w:t xml:space="preserve"> </w:t>
      </w:r>
      <w:r w:rsidR="00C9525B" w:rsidRPr="009B1B8A">
        <w:rPr>
          <w:rFonts w:ascii="Times New Roman" w:hAnsi="Times New Roman" w:cs="Times New Roman"/>
        </w:rPr>
        <w:t>na warunkach określonych w w/w piśmie  za cenę:</w:t>
      </w:r>
    </w:p>
    <w:p w:rsidR="00C9525B" w:rsidRPr="009B1B8A" w:rsidRDefault="00C9525B" w:rsidP="00C952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>- netto w kwocie: ……………… zł.</w:t>
      </w:r>
    </w:p>
    <w:p w:rsidR="00C9525B" w:rsidRPr="009B1B8A" w:rsidRDefault="00C9525B" w:rsidP="00C952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>- podatek VAT ……% w kwocie: …………….. zł.</w:t>
      </w:r>
    </w:p>
    <w:p w:rsidR="00C9525B" w:rsidRPr="009B1B8A" w:rsidRDefault="00C9525B" w:rsidP="00C952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>- brutto w kwocie: ……………….. zł.</w:t>
      </w:r>
    </w:p>
    <w:p w:rsidR="00C9525B" w:rsidRPr="009B1B8A" w:rsidRDefault="00C9525B" w:rsidP="00C952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 xml:space="preserve">  słownie: ……………………………………………………………………………….zł. brutto)</w:t>
      </w:r>
    </w:p>
    <w:p w:rsidR="00707324" w:rsidRDefault="00707324" w:rsidP="00C952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525B" w:rsidRPr="009B1B8A" w:rsidRDefault="00C9525B" w:rsidP="00C952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>Powyższe ceny obejmuje wszystkie składniki kosztowe zamówienia.</w:t>
      </w:r>
    </w:p>
    <w:p w:rsidR="00BF51C1" w:rsidRDefault="00BF51C1" w:rsidP="00C952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44B06" w:rsidRPr="009B1B8A" w:rsidRDefault="00944B06" w:rsidP="00C952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51C1" w:rsidRPr="009B1B8A" w:rsidRDefault="00BF51C1" w:rsidP="00C952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>Deklarowany termin realizacji zamówienia: ………………………</w:t>
      </w:r>
    </w:p>
    <w:p w:rsidR="00C669B2" w:rsidRDefault="00C669B2" w:rsidP="006F26E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707324" w:rsidRPr="009B1B8A" w:rsidRDefault="00707324" w:rsidP="006F26E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D24E15" w:rsidRPr="009B1B8A" w:rsidRDefault="000A3E94" w:rsidP="006F26E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>Uwagi:  ……………………………………………………………………</w:t>
      </w:r>
      <w:r w:rsidR="00EA55F9" w:rsidRPr="009B1B8A">
        <w:rPr>
          <w:rFonts w:ascii="Times New Roman" w:hAnsi="Times New Roman" w:cs="Times New Roman"/>
        </w:rPr>
        <w:t>………</w:t>
      </w:r>
      <w:r w:rsidR="006F26E9" w:rsidRPr="009B1B8A">
        <w:rPr>
          <w:rFonts w:ascii="Times New Roman" w:hAnsi="Times New Roman" w:cs="Times New Roman"/>
        </w:rPr>
        <w:t>…………………</w:t>
      </w:r>
    </w:p>
    <w:p w:rsidR="00C669B2" w:rsidRPr="009B1B8A" w:rsidRDefault="00C669B2" w:rsidP="006F26E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B1B8A">
        <w:rPr>
          <w:rFonts w:ascii="Times New Roman" w:hAnsi="Times New Roman" w:cs="Times New Roman"/>
        </w:rPr>
        <w:t xml:space="preserve"> ………………………………….……………………………………………………………………</w:t>
      </w: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C669B2" w:rsidRDefault="00C669B2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707324" w:rsidRDefault="00707324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707324" w:rsidRDefault="00707324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FD00FF" w:rsidRDefault="000A3E94" w:rsidP="00944B0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 w:val="10"/>
          <w:szCs w:val="24"/>
        </w:rPr>
        <w:t xml:space="preserve">            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(miejscowość, data)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</w:t>
      </w:r>
      <w:r w:rsidR="00514EF2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dane firmy / pieczęć i 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podpis)</w:t>
      </w: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Pr="00F7483A" w:rsidRDefault="00F7483A" w:rsidP="00F7483A">
      <w:pPr>
        <w:rPr>
          <w:rFonts w:ascii="Times New Roman" w:hAnsi="Times New Roman" w:cs="Times New Roman"/>
          <w:sz w:val="28"/>
          <w:szCs w:val="28"/>
        </w:rPr>
      </w:pPr>
    </w:p>
    <w:sectPr w:rsidR="00F7483A" w:rsidRPr="00F7483A" w:rsidSect="00D22965"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EC" w:rsidRDefault="00E018EC" w:rsidP="00D22CFB">
      <w:pPr>
        <w:spacing w:after="0" w:line="240" w:lineRule="auto"/>
      </w:pPr>
      <w:r>
        <w:separator/>
      </w:r>
    </w:p>
  </w:endnote>
  <w:endnote w:type="continuationSeparator" w:id="0">
    <w:p w:rsidR="00E018EC" w:rsidRDefault="00E018EC" w:rsidP="00D2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EC" w:rsidRDefault="00E018EC" w:rsidP="00D22CFB">
      <w:pPr>
        <w:spacing w:after="0" w:line="240" w:lineRule="auto"/>
      </w:pPr>
      <w:r>
        <w:separator/>
      </w:r>
    </w:p>
  </w:footnote>
  <w:footnote w:type="continuationSeparator" w:id="0">
    <w:p w:rsidR="00E018EC" w:rsidRDefault="00E018EC" w:rsidP="00D2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48D"/>
    <w:multiLevelType w:val="hybridMultilevel"/>
    <w:tmpl w:val="E6307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0156"/>
    <w:multiLevelType w:val="hybridMultilevel"/>
    <w:tmpl w:val="36F0E542"/>
    <w:lvl w:ilvl="0" w:tplc="EBC2F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3B3B47"/>
    <w:multiLevelType w:val="hybridMultilevel"/>
    <w:tmpl w:val="E3086F4E"/>
    <w:lvl w:ilvl="0" w:tplc="243EBF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DF42C45"/>
    <w:multiLevelType w:val="hybridMultilevel"/>
    <w:tmpl w:val="1ED64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F5F30"/>
    <w:multiLevelType w:val="hybridMultilevel"/>
    <w:tmpl w:val="DD546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5741A"/>
    <w:multiLevelType w:val="multilevel"/>
    <w:tmpl w:val="CE58AF8A"/>
    <w:lvl w:ilvl="0">
      <w:start w:val="7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CFD64A4"/>
    <w:multiLevelType w:val="hybridMultilevel"/>
    <w:tmpl w:val="87703EFC"/>
    <w:lvl w:ilvl="0" w:tplc="B85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37EC"/>
    <w:multiLevelType w:val="hybridMultilevel"/>
    <w:tmpl w:val="B366DB60"/>
    <w:lvl w:ilvl="0" w:tplc="B81C7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eaeaea,#f2f2f2,#ececec,white,#f9f9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C7525F"/>
    <w:rsid w:val="0002703E"/>
    <w:rsid w:val="00030081"/>
    <w:rsid w:val="000333AC"/>
    <w:rsid w:val="00062DB1"/>
    <w:rsid w:val="00075441"/>
    <w:rsid w:val="00091A94"/>
    <w:rsid w:val="000958A1"/>
    <w:rsid w:val="000A3E94"/>
    <w:rsid w:val="001025AF"/>
    <w:rsid w:val="00102D8F"/>
    <w:rsid w:val="00127D08"/>
    <w:rsid w:val="00133B85"/>
    <w:rsid w:val="00133FCC"/>
    <w:rsid w:val="00172B89"/>
    <w:rsid w:val="001943D5"/>
    <w:rsid w:val="001A2A3E"/>
    <w:rsid w:val="001C3CE5"/>
    <w:rsid w:val="001C690D"/>
    <w:rsid w:val="001F321D"/>
    <w:rsid w:val="00240824"/>
    <w:rsid w:val="00240DCC"/>
    <w:rsid w:val="00292171"/>
    <w:rsid w:val="00292FD3"/>
    <w:rsid w:val="00294A88"/>
    <w:rsid w:val="002A283F"/>
    <w:rsid w:val="002C6CC1"/>
    <w:rsid w:val="002F1E77"/>
    <w:rsid w:val="002F2AE9"/>
    <w:rsid w:val="002F4743"/>
    <w:rsid w:val="003576DE"/>
    <w:rsid w:val="00366A11"/>
    <w:rsid w:val="003758FE"/>
    <w:rsid w:val="003808BE"/>
    <w:rsid w:val="00386274"/>
    <w:rsid w:val="003D5692"/>
    <w:rsid w:val="0040431C"/>
    <w:rsid w:val="00405CA3"/>
    <w:rsid w:val="0042500E"/>
    <w:rsid w:val="00442F07"/>
    <w:rsid w:val="004A0D68"/>
    <w:rsid w:val="004C54D9"/>
    <w:rsid w:val="004D1E4D"/>
    <w:rsid w:val="004E04A3"/>
    <w:rsid w:val="00514EF2"/>
    <w:rsid w:val="00536CAB"/>
    <w:rsid w:val="00546280"/>
    <w:rsid w:val="00546FC2"/>
    <w:rsid w:val="0057144A"/>
    <w:rsid w:val="00577F3F"/>
    <w:rsid w:val="00582FBC"/>
    <w:rsid w:val="0059004C"/>
    <w:rsid w:val="0059305C"/>
    <w:rsid w:val="005C0849"/>
    <w:rsid w:val="00607A1F"/>
    <w:rsid w:val="006201DA"/>
    <w:rsid w:val="00673A15"/>
    <w:rsid w:val="006913EB"/>
    <w:rsid w:val="00695E69"/>
    <w:rsid w:val="006B0F72"/>
    <w:rsid w:val="006B4577"/>
    <w:rsid w:val="006C56EC"/>
    <w:rsid w:val="006D3874"/>
    <w:rsid w:val="006F26E9"/>
    <w:rsid w:val="00702746"/>
    <w:rsid w:val="00707324"/>
    <w:rsid w:val="00707F11"/>
    <w:rsid w:val="00727655"/>
    <w:rsid w:val="007327FE"/>
    <w:rsid w:val="00750B91"/>
    <w:rsid w:val="00755E10"/>
    <w:rsid w:val="00755EBA"/>
    <w:rsid w:val="00764825"/>
    <w:rsid w:val="007824FA"/>
    <w:rsid w:val="007A2C19"/>
    <w:rsid w:val="00823F35"/>
    <w:rsid w:val="00831968"/>
    <w:rsid w:val="00874222"/>
    <w:rsid w:val="00897C02"/>
    <w:rsid w:val="008C68B9"/>
    <w:rsid w:val="00936831"/>
    <w:rsid w:val="00944B06"/>
    <w:rsid w:val="00967628"/>
    <w:rsid w:val="00972584"/>
    <w:rsid w:val="00975756"/>
    <w:rsid w:val="00983BA7"/>
    <w:rsid w:val="00990D8F"/>
    <w:rsid w:val="009B1B8A"/>
    <w:rsid w:val="009F1F7F"/>
    <w:rsid w:val="009F3664"/>
    <w:rsid w:val="00A202F7"/>
    <w:rsid w:val="00A3124A"/>
    <w:rsid w:val="00A63022"/>
    <w:rsid w:val="00A75752"/>
    <w:rsid w:val="00A7731F"/>
    <w:rsid w:val="00A85749"/>
    <w:rsid w:val="00A94A70"/>
    <w:rsid w:val="00AB377D"/>
    <w:rsid w:val="00AB518A"/>
    <w:rsid w:val="00AC1C57"/>
    <w:rsid w:val="00AF711A"/>
    <w:rsid w:val="00B12C17"/>
    <w:rsid w:val="00B66FEA"/>
    <w:rsid w:val="00BC4350"/>
    <w:rsid w:val="00BF51C1"/>
    <w:rsid w:val="00C11427"/>
    <w:rsid w:val="00C530C6"/>
    <w:rsid w:val="00C669B2"/>
    <w:rsid w:val="00C7525F"/>
    <w:rsid w:val="00C85803"/>
    <w:rsid w:val="00C93BF2"/>
    <w:rsid w:val="00C9525B"/>
    <w:rsid w:val="00CA19C2"/>
    <w:rsid w:val="00CB6AC4"/>
    <w:rsid w:val="00CC29F2"/>
    <w:rsid w:val="00CE7AB2"/>
    <w:rsid w:val="00CF48C0"/>
    <w:rsid w:val="00D00EAC"/>
    <w:rsid w:val="00D104CA"/>
    <w:rsid w:val="00D13DEB"/>
    <w:rsid w:val="00D22965"/>
    <w:rsid w:val="00D22CFB"/>
    <w:rsid w:val="00D24E15"/>
    <w:rsid w:val="00D41158"/>
    <w:rsid w:val="00DB0B7A"/>
    <w:rsid w:val="00DD48D0"/>
    <w:rsid w:val="00DE0830"/>
    <w:rsid w:val="00DF3930"/>
    <w:rsid w:val="00E018EC"/>
    <w:rsid w:val="00E205FD"/>
    <w:rsid w:val="00E24389"/>
    <w:rsid w:val="00E348AC"/>
    <w:rsid w:val="00E646E1"/>
    <w:rsid w:val="00E65B5C"/>
    <w:rsid w:val="00E96D24"/>
    <w:rsid w:val="00EA4A0F"/>
    <w:rsid w:val="00EA55F9"/>
    <w:rsid w:val="00EC5CE3"/>
    <w:rsid w:val="00ED189B"/>
    <w:rsid w:val="00ED36C6"/>
    <w:rsid w:val="00EE03E9"/>
    <w:rsid w:val="00EF33EA"/>
    <w:rsid w:val="00F05EA5"/>
    <w:rsid w:val="00F1529B"/>
    <w:rsid w:val="00F167EB"/>
    <w:rsid w:val="00F24713"/>
    <w:rsid w:val="00F26011"/>
    <w:rsid w:val="00F4583B"/>
    <w:rsid w:val="00F467EC"/>
    <w:rsid w:val="00F7483A"/>
    <w:rsid w:val="00F96FCF"/>
    <w:rsid w:val="00FA1A6D"/>
    <w:rsid w:val="00FB40D4"/>
    <w:rsid w:val="00FC1554"/>
    <w:rsid w:val="00FD00FF"/>
    <w:rsid w:val="00FE1AF9"/>
    <w:rsid w:val="00FE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eaeaea,#f2f2f2,#ececec,white,#f9f9f9"/>
    </o:shapedefaults>
    <o:shapelayout v:ext="edit">
      <o:idmap v:ext="edit" data="2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752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1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FB"/>
  </w:style>
  <w:style w:type="paragraph" w:styleId="Stopka">
    <w:name w:val="footer"/>
    <w:basedOn w:val="Normalny"/>
    <w:link w:val="Stopka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FB"/>
  </w:style>
  <w:style w:type="paragraph" w:styleId="NormalnyWeb">
    <w:name w:val="Normal (Web)"/>
    <w:basedOn w:val="Normalny"/>
    <w:uiPriority w:val="99"/>
    <w:semiHidden/>
    <w:unhideWhenUsed/>
    <w:rsid w:val="0053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2F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F3D28-ECF5-4263-B3D9-0BAD1278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A2</cp:lastModifiedBy>
  <cp:revision>3</cp:revision>
  <cp:lastPrinted>2019-10-07T07:55:00Z</cp:lastPrinted>
  <dcterms:created xsi:type="dcterms:W3CDTF">2024-03-04T10:10:00Z</dcterms:created>
  <dcterms:modified xsi:type="dcterms:W3CDTF">2024-03-05T08:33:00Z</dcterms:modified>
</cp:coreProperties>
</file>