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CE" w:rsidRDefault="00135AC0" w:rsidP="00135AC0">
      <w:pPr>
        <w:jc w:val="right"/>
        <w:rPr>
          <w:rFonts w:ascii="Times New Roman" w:hAnsi="Times New Roman" w:cs="Times New Roman"/>
          <w:sz w:val="24"/>
          <w:szCs w:val="24"/>
        </w:rPr>
      </w:pPr>
      <w:r w:rsidRPr="00135AC0">
        <w:rPr>
          <w:rFonts w:ascii="Times New Roman" w:hAnsi="Times New Roman" w:cs="Times New Roman"/>
          <w:sz w:val="24"/>
          <w:szCs w:val="24"/>
        </w:rPr>
        <w:t>Skaryszew</w:t>
      </w:r>
      <w:r>
        <w:rPr>
          <w:rFonts w:ascii="Times New Roman" w:hAnsi="Times New Roman" w:cs="Times New Roman"/>
          <w:sz w:val="24"/>
          <w:szCs w:val="24"/>
        </w:rPr>
        <w:t>, dn</w:t>
      </w:r>
      <w:r w:rsidR="000D7F5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11.09.2018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35AC0" w:rsidRDefault="00135AC0" w:rsidP="00135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GRS.01.2018</w:t>
      </w:r>
    </w:p>
    <w:p w:rsidR="00135AC0" w:rsidRDefault="00135AC0" w:rsidP="00135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AC0" w:rsidRDefault="00135AC0" w:rsidP="00135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AC0">
        <w:rPr>
          <w:rFonts w:ascii="Times New Roman" w:hAnsi="Times New Roman" w:cs="Times New Roman"/>
          <w:sz w:val="24"/>
          <w:szCs w:val="24"/>
        </w:rPr>
        <w:t>Wyciąg z protokołu nr 1/2018</w:t>
      </w:r>
      <w:r w:rsidRPr="00135AC0">
        <w:rPr>
          <w:rFonts w:ascii="Times New Roman" w:hAnsi="Times New Roman" w:cs="Times New Roman"/>
          <w:sz w:val="24"/>
          <w:szCs w:val="24"/>
        </w:rPr>
        <w:br/>
        <w:t xml:space="preserve">Gminnej Rady sportu z dnia 11.09.2018 </w:t>
      </w:r>
    </w:p>
    <w:p w:rsidR="00135AC0" w:rsidRDefault="00135AC0" w:rsidP="00135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Ad.9</w:t>
      </w:r>
      <w:r>
        <w:rPr>
          <w:rFonts w:ascii="Times New Roman" w:hAnsi="Times New Roman" w:cs="Times New Roman"/>
          <w:sz w:val="24"/>
          <w:szCs w:val="24"/>
        </w:rPr>
        <w:br/>
        <w:t>Gminna Rada Sportu, zapoznała się i zaopiniowała pozytywnie projekt uchwały Rady Miejskiej w Skaryszewie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sprawie określenia warunków oraz trybu finasowania rozwoju sportu w gminie Skaryszew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AC0" w:rsidRDefault="00135AC0" w:rsidP="00135AC0">
      <w:pPr>
        <w:rPr>
          <w:rFonts w:ascii="Times New Roman" w:hAnsi="Times New Roman" w:cs="Times New Roman"/>
          <w:sz w:val="24"/>
          <w:szCs w:val="24"/>
        </w:rPr>
      </w:pPr>
    </w:p>
    <w:p w:rsidR="00135AC0" w:rsidRDefault="00135AC0" w:rsidP="00135AC0">
      <w:pPr>
        <w:rPr>
          <w:rFonts w:ascii="Times New Roman" w:hAnsi="Times New Roman" w:cs="Times New Roman"/>
          <w:sz w:val="24"/>
          <w:szCs w:val="24"/>
        </w:rPr>
      </w:pPr>
    </w:p>
    <w:p w:rsidR="00135AC0" w:rsidRDefault="00135AC0" w:rsidP="00135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PRZEWODNICZĄCY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GMINNEJ RADY SPORTU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Rafał Karolak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5AC0" w:rsidRDefault="00135AC0" w:rsidP="00135AC0">
      <w:pPr>
        <w:rPr>
          <w:rFonts w:ascii="Times New Roman" w:hAnsi="Times New Roman" w:cs="Times New Roman"/>
          <w:sz w:val="24"/>
          <w:szCs w:val="24"/>
        </w:rPr>
      </w:pPr>
    </w:p>
    <w:p w:rsidR="00135AC0" w:rsidRPr="00135AC0" w:rsidRDefault="00135AC0" w:rsidP="00135AC0">
      <w:pPr>
        <w:rPr>
          <w:rFonts w:ascii="Times New Roman" w:hAnsi="Times New Roman" w:cs="Times New Roman"/>
          <w:sz w:val="24"/>
          <w:szCs w:val="24"/>
        </w:rPr>
      </w:pPr>
    </w:p>
    <w:sectPr w:rsidR="00135AC0" w:rsidRPr="0013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C0"/>
    <w:rsid w:val="00007D26"/>
    <w:rsid w:val="000D7F5D"/>
    <w:rsid w:val="00135AC0"/>
    <w:rsid w:val="00186B65"/>
    <w:rsid w:val="0033637E"/>
    <w:rsid w:val="004827DD"/>
    <w:rsid w:val="004866C1"/>
    <w:rsid w:val="006A23B5"/>
    <w:rsid w:val="006B27D5"/>
    <w:rsid w:val="007E7A00"/>
    <w:rsid w:val="008B1F8A"/>
    <w:rsid w:val="008D05DC"/>
    <w:rsid w:val="00B915EC"/>
    <w:rsid w:val="00BB2BE1"/>
    <w:rsid w:val="00C81DCE"/>
    <w:rsid w:val="00D466A9"/>
    <w:rsid w:val="00D7042E"/>
    <w:rsid w:val="00F329A4"/>
    <w:rsid w:val="00F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Karolak</dc:creator>
  <cp:lastModifiedBy>Rafał Karolak</cp:lastModifiedBy>
  <cp:revision>2</cp:revision>
  <cp:lastPrinted>2018-09-11T13:05:00Z</cp:lastPrinted>
  <dcterms:created xsi:type="dcterms:W3CDTF">2018-09-11T12:52:00Z</dcterms:created>
  <dcterms:modified xsi:type="dcterms:W3CDTF">2018-09-11T13:05:00Z</dcterms:modified>
</cp:coreProperties>
</file>